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622618" w:rsidRDefault="00B92B01" w:rsidP="00622618">
      <w:pPr>
        <w:spacing w:after="0" w:line="240" w:lineRule="auto"/>
        <w:jc w:val="center"/>
        <w:rPr>
          <w:b/>
          <w:sz w:val="28"/>
          <w:szCs w:val="24"/>
        </w:rPr>
      </w:pPr>
      <w:r w:rsidRPr="00622618">
        <w:rPr>
          <w:b/>
          <w:sz w:val="28"/>
          <w:szCs w:val="24"/>
        </w:rPr>
        <w:t>Ramen Noodle Salad</w:t>
      </w:r>
    </w:p>
    <w:p w:rsidR="00B92B01" w:rsidRPr="00622618" w:rsidRDefault="00B92B01" w:rsidP="00B92B01">
      <w:pPr>
        <w:spacing w:after="0" w:line="240" w:lineRule="auto"/>
        <w:rPr>
          <w:sz w:val="24"/>
          <w:szCs w:val="24"/>
        </w:rPr>
      </w:pPr>
    </w:p>
    <w:p w:rsidR="00B92B01" w:rsidRPr="00622618" w:rsidRDefault="00622618" w:rsidP="00B92B01">
      <w:pPr>
        <w:spacing w:after="0" w:line="240" w:lineRule="auto"/>
        <w:rPr>
          <w:b/>
          <w:sz w:val="28"/>
          <w:szCs w:val="24"/>
        </w:rPr>
      </w:pPr>
      <w:r w:rsidRPr="00622618">
        <w:rPr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5BC5E80D" wp14:editId="52641C0E">
            <wp:simplePos x="0" y="0"/>
            <wp:positionH relativeFrom="column">
              <wp:posOffset>4191000</wp:posOffset>
            </wp:positionH>
            <wp:positionV relativeFrom="paragraph">
              <wp:posOffset>25400</wp:posOffset>
            </wp:positionV>
            <wp:extent cx="1676400" cy="2514600"/>
            <wp:effectExtent l="285750" t="209550" r="323850" b="266700"/>
            <wp:wrapNone/>
            <wp:docPr id="5" name="Picture 5" descr="http://www.gimmesomeoven.com/wp-content/uploads/2014/06/Crunchy-Asian-Ramen-Sala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mmesomeoven.com/wp-content/uploads/2014/06/Crunchy-Asian-Ramen-Salad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1022">
                      <a:off x="0" y="0"/>
                      <a:ext cx="16764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01" w:rsidRPr="00622618">
        <w:rPr>
          <w:b/>
          <w:sz w:val="28"/>
          <w:szCs w:val="24"/>
        </w:rPr>
        <w:t>Ingredients: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Green Cabbage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Purple Cabbage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 Carrot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2 Green Onions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1/2 Cup Oil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Cup Cider Vinegar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Cup sugar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Cup Sunflower Seeds (optional)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1/4 Cup Sliced Almonds (optional)</w:t>
      </w:r>
    </w:p>
    <w:p w:rsidR="00B92B01" w:rsidRPr="00622618" w:rsidRDefault="00B92B01" w:rsidP="00B92B01">
      <w:pPr>
        <w:spacing w:after="0" w:line="240" w:lineRule="auto"/>
        <w:rPr>
          <w:sz w:val="23"/>
          <w:szCs w:val="23"/>
        </w:rPr>
      </w:pPr>
      <w:r w:rsidRPr="00622618">
        <w:rPr>
          <w:sz w:val="23"/>
          <w:szCs w:val="23"/>
        </w:rPr>
        <w:t>1 Package Ramen Noodles Oriental Flavor</w:t>
      </w:r>
    </w:p>
    <w:p w:rsidR="00622618" w:rsidRPr="00622618" w:rsidRDefault="00622618" w:rsidP="00B92B01">
      <w:pPr>
        <w:spacing w:after="0" w:line="240" w:lineRule="auto"/>
        <w:rPr>
          <w:sz w:val="24"/>
          <w:szCs w:val="24"/>
        </w:rPr>
      </w:pPr>
    </w:p>
    <w:p w:rsidR="00B92B01" w:rsidRPr="00622618" w:rsidRDefault="00B92B01" w:rsidP="00B92B01">
      <w:pPr>
        <w:spacing w:after="0" w:line="240" w:lineRule="auto"/>
        <w:rPr>
          <w:b/>
          <w:sz w:val="28"/>
          <w:szCs w:val="24"/>
        </w:rPr>
      </w:pPr>
      <w:r w:rsidRPr="00622618">
        <w:rPr>
          <w:b/>
          <w:sz w:val="28"/>
          <w:szCs w:val="24"/>
        </w:rPr>
        <w:t>Directions:</w:t>
      </w:r>
    </w:p>
    <w:p w:rsidR="00B92B01" w:rsidRPr="00622618" w:rsidRDefault="00622618" w:rsidP="00B92B0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DAY ONE</w:t>
      </w: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Thinly slice your cabbage.  You need about 4 cups.</w:t>
      </w:r>
    </w:p>
    <w:p w:rsidR="00622618" w:rsidRPr="00622618" w:rsidRDefault="00622618" w:rsidP="00622618">
      <w:pPr>
        <w:pStyle w:val="ListParagraph"/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Shred the carrot using the large side of the grater.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Slice both your green onions diagonally into diamond shapes.</w:t>
      </w:r>
      <w:bookmarkStart w:id="0" w:name="_GoBack"/>
      <w:bookmarkEnd w:id="0"/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Mix all the veggies together in a large mixing bowl.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Next, for the dressing, measure your oil, vinegar, and sugar into a smaller bowl.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 xml:space="preserve">Add your packet of Ramen noodle seasoning and mix thoroughly. </w:t>
      </w:r>
      <w:r w:rsidRPr="00622618">
        <w:rPr>
          <w:b/>
          <w:sz w:val="24"/>
          <w:szCs w:val="24"/>
        </w:rPr>
        <w:t>NOTE:</w:t>
      </w:r>
      <w:r w:rsidRPr="00622618">
        <w:rPr>
          <w:sz w:val="24"/>
          <w:szCs w:val="24"/>
        </w:rPr>
        <w:t xml:space="preserve"> you can use other flavors such as pork or mushroom but Oriental flavor seems to work best for this recipe.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Add the dressing to your veggies and mix well.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Crush your Ramen noodles until they are in smaller pieces, like croutons, and then tape your baggy closed.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Pr="00622618" w:rsidRDefault="00B92B01" w:rsidP="00B92B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Cover your bowl with plastic wrap and label everything for the next day.</w:t>
      </w:r>
    </w:p>
    <w:p w:rsidR="00B92B01" w:rsidRPr="00622618" w:rsidRDefault="00B92B01" w:rsidP="00B92B01">
      <w:pPr>
        <w:spacing w:after="0" w:line="240" w:lineRule="auto"/>
        <w:rPr>
          <w:sz w:val="24"/>
          <w:szCs w:val="24"/>
        </w:rPr>
      </w:pPr>
    </w:p>
    <w:p w:rsidR="00B92B01" w:rsidRPr="00622618" w:rsidRDefault="00622618" w:rsidP="00B92B0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DAY TWO</w:t>
      </w:r>
    </w:p>
    <w:p w:rsidR="00622618" w:rsidRDefault="00B92B01" w:rsidP="006226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 xml:space="preserve">Stir your salad again </w:t>
      </w:r>
      <w:r w:rsidR="00622618" w:rsidRPr="00622618">
        <w:rPr>
          <w:sz w:val="24"/>
          <w:szCs w:val="24"/>
        </w:rPr>
        <w:t>before adding</w:t>
      </w:r>
      <w:r w:rsidR="00622618">
        <w:rPr>
          <w:sz w:val="24"/>
          <w:szCs w:val="24"/>
        </w:rPr>
        <w:t xml:space="preserve"> the </w:t>
      </w:r>
      <w:r w:rsidR="00622618" w:rsidRPr="00622618">
        <w:rPr>
          <w:sz w:val="24"/>
          <w:szCs w:val="24"/>
        </w:rPr>
        <w:t>crushed Ramen noodles.</w:t>
      </w:r>
    </w:p>
    <w:p w:rsidR="00622618" w:rsidRPr="00622618" w:rsidRDefault="00622618" w:rsidP="00622618">
      <w:pPr>
        <w:spacing w:after="0" w:line="240" w:lineRule="auto"/>
        <w:ind w:left="360"/>
        <w:rPr>
          <w:sz w:val="24"/>
          <w:szCs w:val="24"/>
        </w:rPr>
      </w:pPr>
    </w:p>
    <w:p w:rsidR="00622618" w:rsidRDefault="00622618" w:rsidP="00B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Allow the Ramen to soften just a bit for 15 minutes before eating.  The Ramen should be softer before eating but still slightly crunchy and easy to chew.</w:t>
      </w:r>
    </w:p>
    <w:p w:rsidR="00622618" w:rsidRPr="00622618" w:rsidRDefault="00622618" w:rsidP="00622618">
      <w:pPr>
        <w:spacing w:after="0" w:line="240" w:lineRule="auto"/>
        <w:rPr>
          <w:sz w:val="24"/>
          <w:szCs w:val="24"/>
        </w:rPr>
      </w:pPr>
    </w:p>
    <w:p w:rsidR="00B92B01" w:rsidRPr="00622618" w:rsidRDefault="00622618" w:rsidP="00B92B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2618">
        <w:rPr>
          <w:sz w:val="24"/>
          <w:szCs w:val="24"/>
        </w:rPr>
        <w:t>Serve into bowls and enjoy!</w:t>
      </w:r>
    </w:p>
    <w:sectPr w:rsidR="00B92B01" w:rsidRPr="0062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1D0"/>
    <w:multiLevelType w:val="hybridMultilevel"/>
    <w:tmpl w:val="9E0E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39F"/>
    <w:multiLevelType w:val="hybridMultilevel"/>
    <w:tmpl w:val="1A66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1"/>
    <w:rsid w:val="004B2371"/>
    <w:rsid w:val="00622618"/>
    <w:rsid w:val="00B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2017-05-25T14:33:00Z</dcterms:created>
  <dcterms:modified xsi:type="dcterms:W3CDTF">2017-05-25T14:50:00Z</dcterms:modified>
</cp:coreProperties>
</file>