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Default="00CD7926" w:rsidP="00CD792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Dairy Word</w:t>
      </w:r>
      <w:bookmarkStart w:id="0" w:name="_GoBack"/>
      <w:bookmarkEnd w:id="0"/>
      <w:r w:rsidRPr="00CD7926">
        <w:rPr>
          <w:b/>
          <w:sz w:val="32"/>
        </w:rPr>
        <w:t xml:space="preserve"> Search</w:t>
      </w:r>
    </w:p>
    <w:p w:rsidR="00CD7926" w:rsidRPr="00CD7926" w:rsidRDefault="00CD7926" w:rsidP="00CD7926">
      <w:pPr>
        <w:spacing w:after="0" w:line="240" w:lineRule="auto"/>
        <w:jc w:val="center"/>
        <w:rPr>
          <w:b/>
          <w:sz w:val="24"/>
        </w:rPr>
      </w:pPr>
    </w:p>
    <w:p w:rsidR="00CD7926" w:rsidRPr="00CD7926" w:rsidRDefault="00CD7926" w:rsidP="00CD7926">
      <w:pPr>
        <w:spacing w:after="0" w:line="240" w:lineRule="auto"/>
        <w:jc w:val="center"/>
        <w:rPr>
          <w:b/>
          <w:sz w:val="24"/>
        </w:rPr>
      </w:pPr>
      <w:r w:rsidRPr="00CD7926">
        <w:rPr>
          <w:b/>
          <w:sz w:val="24"/>
        </w:rPr>
        <w:t>Find as many words as you can!  IF you find ALL the words you can attempt the extra credit which is to define 5 dairy terms that you didn’t know of before today.</w:t>
      </w:r>
    </w:p>
    <w:p w:rsidR="00CD7926" w:rsidRDefault="00CD7926" w:rsidP="00CD7926">
      <w:pPr>
        <w:spacing w:after="0" w:line="240" w:lineRule="auto"/>
        <w:rPr>
          <w:b/>
          <w:sz w:val="32"/>
        </w:rPr>
      </w:pP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E I T O T R P X T Z G X Y V S W B H U D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D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E R M L W R U O H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H G C E X V I Z H N X H E M I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I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Q E U S N F A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A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A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O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O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W H O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D E A K V Q D Z W U A T Y O T K N R E I T M C L T J X L H O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D J I L Y T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T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O N M E L M P V P N B P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P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M T C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C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G S R T P X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R M P F I Q A V E R B T P V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V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P X I B A O K A V S Q C K G E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D P W I E S E B I Q A B D Y W O W V L S L R P W E A S V G D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N F S X N R T N A F R Y B O R L K O E I T B W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W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J L C G F E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I N T W M D A O R P W L B Y J I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I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R M L Y E B C E R U T A P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O A X N I R U E O K L I M X Z S A E Q U X A N A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A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A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R P I Y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F B Y K I K T S G F H C L X T U O D M V N J S I R L H A L N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R P M A H T L B T G A L N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N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N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J Z L I L P N D K B N C Y Z B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O R N D U A N I O R Y D A I R Y C O W S O G I B L N Q I K A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O C R B I L R G M F I L A P F R O T A V I T L U C D I P U B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G H B X Y N O V G W P A W I U T X Q S P I N O L D O L A H M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P I P E L I N E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E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G A Q L P U G D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D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C M F Y S L N A T S R S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W H E Y H B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B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B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N S E R T M A G R S O G Q L K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K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T A V T D G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H O M O G E N I Z A T I O N I U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U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H M Y N L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L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J E I E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E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R M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S V F K O S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S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P H Y C E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E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F C L H T B C X P I T Z P X U D X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L R Y Z O S G S M R V U R H R A K V I Q O I M I M E S R N J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J U B P E C T I C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C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E D L X O V Z R N J I W T Q Y P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P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I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I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E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O A W C E U L Q E C U R Q M N Y K O E Q U M Q L J G L Z E R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H N O S G K I C L B F Y O B M S Y D S P T J H M I J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J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A T S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D R Z R H U Y L S R B O V I N E R I S T N A N I M U R T S E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P F A O M V B L J W F P Q G T G W E P F U C Y B V Q L I L Y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G N U A F P M G M Z G I B A Z X N L Q R H G C X C P B O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O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R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F S R M N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N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V B G K J W O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O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Y N P M K T L Q Y H V S E N H E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E L Y Z U Q M F A L X Q S N F G P E C P F O Y P T O K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K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D L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I L K Y V P C L O S D R H S P B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B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A Y Q T A F K L I M Z G A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K H G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G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M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M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S W T N L P E M W Q L O F J I A B Z B H O R F B </w:t>
      </w:r>
    </w:p>
    <w:p w:rsidR="00CD7926" w:rsidRPr="00CD7926" w:rsidRDefault="00CD7926" w:rsidP="00CD7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</w:pPr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U H F T V K J X T O L O R U F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F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Z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Z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B X S Z X Y </w:t>
      </w:r>
      <w:proofErr w:type="spellStart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>Y</w:t>
      </w:r>
      <w:proofErr w:type="spellEnd"/>
      <w:r w:rsidRPr="00CD7926">
        <w:rPr>
          <w:rFonts w:ascii="Courier New" w:eastAsia="Times New Roman" w:hAnsi="Courier New" w:cs="Courier New"/>
          <w:color w:val="323232"/>
          <w:sz w:val="24"/>
          <w:szCs w:val="20"/>
          <w:shd w:val="clear" w:color="auto" w:fill="FFFFFF"/>
        </w:rPr>
        <w:t xml:space="preserve"> M H P T S </w:t>
      </w:r>
    </w:p>
    <w:p w:rsidR="00CD7926" w:rsidRPr="00CD7926" w:rsidRDefault="00CD7926" w:rsidP="00CD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926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  <w:sectPr w:rsidR="00CD792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lastRenderedPageBreak/>
        <w:t>BALER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BARN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BOVINE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BULL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BUTTER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FAT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CALCIUM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CALF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COMBINE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COW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CULTIVATOR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CURDS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lastRenderedPageBreak/>
        <w:t>DAIRY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COWS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DAIRY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PLANT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GRAINBIN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HARVESTER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HAY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HEIFER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HERBIVORE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HOLSTEIN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HOMOGENIZATION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INDUSTRIAL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JERSEY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lastRenderedPageBreak/>
        <w:t>LACTOSE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MAMMAL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CLAW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FAT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HOUSE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SOLIDS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PASTEURIZATION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PIPELINE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PLOW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PROCESSING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PLANT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lastRenderedPageBreak/>
        <w:t>RAW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MILK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RUMINANTS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SILAGE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SILO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TEAT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TEAT</w:t>
      </w:r>
      <w:r>
        <w:rPr>
          <w:rFonts w:ascii="Courier New" w:eastAsia="Times New Roman" w:hAnsi="Courier New" w:cs="Courier New"/>
          <w:color w:val="323232"/>
          <w:sz w:val="18"/>
          <w:szCs w:val="17"/>
        </w:rPr>
        <w:t xml:space="preserve"> </w:t>
      </w: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DIP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TRACTOR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UDDER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VETERINARIAN</w:t>
      </w:r>
    </w:p>
    <w:p w:rsidR="00CD7926" w:rsidRPr="00CD7926" w:rsidRDefault="00CD7926" w:rsidP="00CD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8"/>
          <w:szCs w:val="17"/>
        </w:rPr>
      </w:pPr>
      <w:r w:rsidRPr="00CD7926">
        <w:rPr>
          <w:rFonts w:ascii="Courier New" w:eastAsia="Times New Roman" w:hAnsi="Courier New" w:cs="Courier New"/>
          <w:color w:val="323232"/>
          <w:sz w:val="18"/>
          <w:szCs w:val="17"/>
        </w:rPr>
        <w:t>WHEY</w:t>
      </w:r>
    </w:p>
    <w:p w:rsidR="00CD7926" w:rsidRPr="00CD7926" w:rsidRDefault="00CD7926" w:rsidP="00CD7926">
      <w:pPr>
        <w:spacing w:after="0" w:line="240" w:lineRule="auto"/>
        <w:rPr>
          <w:b/>
          <w:sz w:val="32"/>
        </w:rPr>
        <w:sectPr w:rsidR="00CD7926" w:rsidRPr="00CD7926" w:rsidSect="00CD792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D7926" w:rsidRPr="00CD7926" w:rsidRDefault="00CD7926" w:rsidP="00CD7926">
      <w:pPr>
        <w:spacing w:after="0" w:line="240" w:lineRule="auto"/>
        <w:rPr>
          <w:b/>
          <w:sz w:val="32"/>
        </w:rPr>
      </w:pPr>
    </w:p>
    <w:sectPr w:rsidR="00CD7926" w:rsidRPr="00CD7926" w:rsidSect="00CD79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26" w:rsidRDefault="00CD7926" w:rsidP="00CD7926">
      <w:pPr>
        <w:spacing w:after="0" w:line="240" w:lineRule="auto"/>
      </w:pPr>
      <w:r>
        <w:separator/>
      </w:r>
    </w:p>
  </w:endnote>
  <w:endnote w:type="continuationSeparator" w:id="0">
    <w:p w:rsidR="00CD7926" w:rsidRDefault="00CD7926" w:rsidP="00C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26" w:rsidRDefault="00CD7926" w:rsidP="00CD7926">
      <w:pPr>
        <w:spacing w:after="0" w:line="240" w:lineRule="auto"/>
      </w:pPr>
      <w:r>
        <w:separator/>
      </w:r>
    </w:p>
  </w:footnote>
  <w:footnote w:type="continuationSeparator" w:id="0">
    <w:p w:rsidR="00CD7926" w:rsidRDefault="00CD7926" w:rsidP="00C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26" w:rsidRDefault="00CD792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Class 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26"/>
    <w:rsid w:val="004B2371"/>
    <w:rsid w:val="00C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92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26"/>
  </w:style>
  <w:style w:type="paragraph" w:styleId="Footer">
    <w:name w:val="footer"/>
    <w:basedOn w:val="Normal"/>
    <w:link w:val="FooterChar"/>
    <w:uiPriority w:val="99"/>
    <w:unhideWhenUsed/>
    <w:rsid w:val="00CD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26"/>
  </w:style>
  <w:style w:type="paragraph" w:styleId="BalloonText">
    <w:name w:val="Balloon Text"/>
    <w:basedOn w:val="Normal"/>
    <w:link w:val="BalloonTextChar"/>
    <w:uiPriority w:val="99"/>
    <w:semiHidden/>
    <w:unhideWhenUsed/>
    <w:rsid w:val="00CD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92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26"/>
  </w:style>
  <w:style w:type="paragraph" w:styleId="Footer">
    <w:name w:val="footer"/>
    <w:basedOn w:val="Normal"/>
    <w:link w:val="FooterChar"/>
    <w:uiPriority w:val="99"/>
    <w:unhideWhenUsed/>
    <w:rsid w:val="00CD7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26"/>
  </w:style>
  <w:style w:type="paragraph" w:styleId="BalloonText">
    <w:name w:val="Balloon Text"/>
    <w:basedOn w:val="Normal"/>
    <w:link w:val="BalloonTextChar"/>
    <w:uiPriority w:val="99"/>
    <w:semiHidden/>
    <w:unhideWhenUsed/>
    <w:rsid w:val="00CD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2017-05-11T18:59:00Z</dcterms:created>
  <dcterms:modified xsi:type="dcterms:W3CDTF">2017-05-11T19:03:00Z</dcterms:modified>
</cp:coreProperties>
</file>